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7D911551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CE7929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610AFCCC" w14:textId="2946C007" w:rsidR="00D108DD" w:rsidRDefault="0029252F" w:rsidP="00D108DD">
            <w:r>
              <w:rPr>
                <w:color w:val="000000" w:themeColor="text1"/>
                <w:sz w:val="24"/>
                <w:szCs w:val="24"/>
              </w:rPr>
              <w:t>Spearmint Oil</w:t>
            </w:r>
            <w:r w:rsidR="004F41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3C96" w14:paraId="300108B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EBC441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CD4C6F6" w14:textId="5C796381" w:rsidR="000D3C96" w:rsidRDefault="00D11B80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E17A92" w14:textId="77777777" w:rsidR="000D3C96" w:rsidRDefault="000D3C96" w:rsidP="00D108DD">
            <w:r>
              <w:t>Customer 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A281D83" w14:textId="77DBFF5B" w:rsidR="000D3C96" w:rsidRDefault="00135D28" w:rsidP="00D108DD">
            <w:r>
              <w:t>46499-15</w:t>
            </w:r>
          </w:p>
        </w:tc>
      </w:tr>
      <w:tr w:rsidR="000D3C96" w14:paraId="1D16BC8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B79A43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48A5D102" w14:textId="4A3CD270" w:rsidR="000D3C96" w:rsidRDefault="00D11B80" w:rsidP="000D3C96">
                <w:r>
                  <w:t>31/01/2024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501D4F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48812289" w14:textId="3AC34CD4" w:rsidR="000D3C96" w:rsidRDefault="00135D28" w:rsidP="000D3C96">
            <w:r>
              <w:t>S0216</w:t>
            </w:r>
          </w:p>
        </w:tc>
      </w:tr>
    </w:tbl>
    <w:p w14:paraId="0C4A9FCC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0201574F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E0FD0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88815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3669557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383E62" w14:paraId="141041E1" w14:textId="77777777" w:rsidTr="00A83EB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F1C56" w14:textId="51CF0CF2" w:rsidR="00383E62" w:rsidRPr="00FF71D4" w:rsidRDefault="00383E62" w:rsidP="00383E62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6ED049" w14:textId="46F05815" w:rsidR="00383E62" w:rsidRPr="00ED1A84" w:rsidRDefault="0029252F" w:rsidP="00383E62">
            <w:pPr>
              <w:rPr>
                <w:color w:val="000000" w:themeColor="text1"/>
              </w:rPr>
            </w:pPr>
            <w:r w:rsidRPr="00ED1A84">
              <w:rPr>
                <w:color w:val="000000" w:themeColor="text1"/>
              </w:rPr>
              <w:t>Mobile liquid</w:t>
            </w:r>
            <w:r w:rsidR="00FC04E6">
              <w:rPr>
                <w:color w:val="000000" w:themeColor="text1"/>
              </w:rPr>
              <w:t>,</w:t>
            </w:r>
            <w:r w:rsidRPr="00ED1A84">
              <w:rPr>
                <w:color w:val="000000" w:themeColor="text1"/>
              </w:rPr>
              <w:t xml:space="preserve"> colourless to green – yellow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9393E1A" w14:textId="77777777" w:rsidR="00383E62" w:rsidRPr="00FF71D4" w:rsidRDefault="00383E62" w:rsidP="00383E62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383E62" w14:paraId="05858713" w14:textId="77777777" w:rsidTr="00A83EB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C0913" w14:textId="109A95DE" w:rsidR="00383E62" w:rsidRPr="00FF71D4" w:rsidRDefault="00383E62" w:rsidP="00383E62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B5062B" w14:textId="21DAD377" w:rsidR="00383E62" w:rsidRPr="00FF71D4" w:rsidRDefault="00383E62" w:rsidP="00383E62">
            <w:pPr>
              <w:rPr>
                <w:color w:val="000000" w:themeColor="text1"/>
                <w:szCs w:val="24"/>
              </w:rPr>
            </w:pPr>
            <w:r>
              <w:t>Characteristic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1BA5CC4" w14:textId="77777777" w:rsidR="00383E62" w:rsidRPr="00FF71D4" w:rsidRDefault="00383E62" w:rsidP="00383E62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383E62" w14:paraId="3B69D5F4" w14:textId="77777777" w:rsidTr="00A83EB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B9C65" w14:textId="0CC3E767" w:rsidR="00383E62" w:rsidRPr="00FF71D4" w:rsidRDefault="00383E62" w:rsidP="00383E62">
            <w:pPr>
              <w:rPr>
                <w:color w:val="000000" w:themeColor="text1"/>
                <w:szCs w:val="24"/>
              </w:rPr>
            </w:pPr>
            <w:r>
              <w:t>Specific Gravity @ 20</w:t>
            </w:r>
            <w:r w:rsidRPr="00E20C0F">
              <w:t>°C</w:t>
            </w:r>
            <w:r>
              <w:t xml:space="preserve"> (g/ml)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CBCD3E" w14:textId="07F8A941" w:rsidR="00383E62" w:rsidRPr="00E20C0F" w:rsidRDefault="00383E62" w:rsidP="00383E62">
            <w:proofErr w:type="gramStart"/>
            <w:r>
              <w:rPr>
                <w:szCs w:val="20"/>
              </w:rPr>
              <w:t>0.9</w:t>
            </w:r>
            <w:r w:rsidR="004D276A">
              <w:rPr>
                <w:szCs w:val="20"/>
              </w:rPr>
              <w:t>0</w:t>
            </w:r>
            <w:r w:rsidR="0029252F">
              <w:rPr>
                <w:szCs w:val="20"/>
              </w:rPr>
              <w:t>0</w:t>
            </w:r>
            <w:r>
              <w:rPr>
                <w:szCs w:val="20"/>
              </w:rPr>
              <w:t xml:space="preserve">  -</w:t>
            </w:r>
            <w:proofErr w:type="gramEnd"/>
            <w:r>
              <w:rPr>
                <w:szCs w:val="20"/>
              </w:rPr>
              <w:t xml:space="preserve">  0.9</w:t>
            </w:r>
            <w:r w:rsidR="0029252F">
              <w:rPr>
                <w:szCs w:val="20"/>
              </w:rPr>
              <w:t>38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F8DBBC9" w14:textId="088775E1" w:rsidR="00383E62" w:rsidRPr="00FF71D4" w:rsidRDefault="008B4173" w:rsidP="00383E6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0.918</w:t>
            </w:r>
          </w:p>
        </w:tc>
      </w:tr>
      <w:tr w:rsidR="00383E62" w14:paraId="176B0C1F" w14:textId="77777777" w:rsidTr="00A83EB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1B380" w14:textId="7CAA08B8" w:rsidR="00383E62" w:rsidRPr="00FF71D4" w:rsidRDefault="00383E62" w:rsidP="00383E62">
            <w:pPr>
              <w:rPr>
                <w:color w:val="000000" w:themeColor="text1"/>
                <w:szCs w:val="24"/>
              </w:rPr>
            </w:pPr>
            <w:r>
              <w:t>Refractive Index @ 20</w:t>
            </w:r>
            <w:r w:rsidRPr="00E20C0F">
              <w:t>°C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19028BE" w14:textId="4796E5A8" w:rsidR="00383E62" w:rsidRPr="00E20C0F" w:rsidRDefault="00383E62" w:rsidP="00383E62">
            <w:proofErr w:type="gramStart"/>
            <w:r w:rsidRPr="007B647F">
              <w:rPr>
                <w:szCs w:val="20"/>
              </w:rPr>
              <w:t>1.4</w:t>
            </w:r>
            <w:r w:rsidR="004827EE">
              <w:rPr>
                <w:szCs w:val="20"/>
              </w:rPr>
              <w:t>8</w:t>
            </w:r>
            <w:r w:rsidR="0029252F">
              <w:rPr>
                <w:szCs w:val="20"/>
              </w:rPr>
              <w:t>0</w:t>
            </w:r>
            <w:r w:rsidRPr="007B647F">
              <w:rPr>
                <w:szCs w:val="20"/>
              </w:rPr>
              <w:t xml:space="preserve">  -</w:t>
            </w:r>
            <w:proofErr w:type="gramEnd"/>
            <w:r w:rsidRPr="007B647F">
              <w:rPr>
                <w:szCs w:val="20"/>
              </w:rPr>
              <w:t xml:space="preserve">  1.</w:t>
            </w:r>
            <w:r w:rsidR="0029252F">
              <w:rPr>
                <w:szCs w:val="20"/>
              </w:rPr>
              <w:t>495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277C270" w14:textId="79A07A64" w:rsidR="00383E62" w:rsidRPr="00FF71D4" w:rsidRDefault="008B4173" w:rsidP="00383E6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1.487</w:t>
            </w:r>
          </w:p>
        </w:tc>
      </w:tr>
      <w:tr w:rsidR="00383E62" w14:paraId="624ACEBA" w14:textId="77777777" w:rsidTr="00723141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C08B" w14:textId="46908CE7" w:rsidR="00383E62" w:rsidRPr="00FF71D4" w:rsidRDefault="00383E62" w:rsidP="00383E62">
            <w:pPr>
              <w:rPr>
                <w:color w:val="000000" w:themeColor="text1"/>
                <w:szCs w:val="24"/>
              </w:rPr>
            </w:pPr>
            <w:r w:rsidRPr="00E20C0F">
              <w:t>Optical Rotation</w:t>
            </w:r>
            <w:r>
              <w:t xml:space="preserve"> @ 20</w:t>
            </w:r>
            <w:r w:rsidRPr="00E20C0F">
              <w:t>°C</w:t>
            </w:r>
            <w:r>
              <w:t xml:space="preserve"> (Degrees)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3343F6" w14:textId="4842D91C" w:rsidR="00383E62" w:rsidRDefault="00383E62" w:rsidP="00383E62">
            <w:r>
              <w:rPr>
                <w:szCs w:val="20"/>
              </w:rPr>
              <w:t>-</w:t>
            </w:r>
            <w:r w:rsidR="0029252F">
              <w:rPr>
                <w:szCs w:val="20"/>
              </w:rPr>
              <w:t>7</w:t>
            </w:r>
            <w:r w:rsidRPr="007B647F">
              <w:rPr>
                <w:szCs w:val="20"/>
              </w:rPr>
              <w:t>0</w:t>
            </w:r>
            <w:r>
              <w:rPr>
                <w:szCs w:val="20"/>
              </w:rPr>
              <w:t>.</w:t>
            </w:r>
            <w:proofErr w:type="gramStart"/>
            <w:r>
              <w:rPr>
                <w:szCs w:val="20"/>
              </w:rPr>
              <w:t>0</w:t>
            </w:r>
            <w:r w:rsidRPr="007B647F">
              <w:rPr>
                <w:szCs w:val="20"/>
              </w:rPr>
              <w:t xml:space="preserve">  to</w:t>
            </w:r>
            <w:proofErr w:type="gramEnd"/>
            <w:r w:rsidRPr="007B647F">
              <w:rPr>
                <w:szCs w:val="20"/>
              </w:rPr>
              <w:t xml:space="preserve">  </w:t>
            </w:r>
            <w:r w:rsidR="0029252F">
              <w:rPr>
                <w:szCs w:val="20"/>
              </w:rPr>
              <w:t>-</w:t>
            </w:r>
            <w:r w:rsidR="004D276A">
              <w:rPr>
                <w:szCs w:val="20"/>
              </w:rPr>
              <w:t>45</w:t>
            </w:r>
            <w:r w:rsidR="0029252F">
              <w:rPr>
                <w:szCs w:val="20"/>
              </w:rPr>
              <w:t>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DC3240D" w14:textId="696AACC1" w:rsidR="00383E62" w:rsidRPr="00FF71D4" w:rsidRDefault="008B4173" w:rsidP="00383E6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-5</w:t>
            </w:r>
            <w:r w:rsidR="00EC0636">
              <w:rPr>
                <w:color w:val="000000" w:themeColor="text1"/>
                <w:szCs w:val="24"/>
              </w:rPr>
              <w:t>4.9</w:t>
            </w:r>
          </w:p>
        </w:tc>
      </w:tr>
      <w:tr w:rsidR="00733C8D" w14:paraId="304A3A5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9A4C3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62BBF6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6D18E3C" w14:textId="77777777" w:rsidR="00733C8D" w:rsidRDefault="00733C8D" w:rsidP="00733C8D"/>
        </w:tc>
      </w:tr>
      <w:tr w:rsidR="00733C8D" w14:paraId="10B41E03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BD07A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69A1C1" w14:textId="5B73F9A0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1B6F1CE4" w14:textId="77777777" w:rsidR="00733C8D" w:rsidRDefault="00733C8D" w:rsidP="00733C8D"/>
        </w:tc>
      </w:tr>
      <w:tr w:rsidR="00733C8D" w14:paraId="43735C6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21FE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55035C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B6EC473" w14:textId="77777777" w:rsidR="00733C8D" w:rsidRDefault="00733C8D" w:rsidP="00733C8D"/>
        </w:tc>
      </w:tr>
      <w:tr w:rsidR="00733C8D" w14:paraId="6685244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839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9ED27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9FDBE96" w14:textId="77777777" w:rsidR="00733C8D" w:rsidRDefault="00733C8D" w:rsidP="00733C8D"/>
        </w:tc>
      </w:tr>
      <w:tr w:rsidR="00733C8D" w14:paraId="3CACB00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BDC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53FF72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B7B8511" w14:textId="77777777" w:rsidR="00733C8D" w:rsidRDefault="00733C8D" w:rsidP="00733C8D"/>
        </w:tc>
      </w:tr>
      <w:tr w:rsidR="00733C8D" w14:paraId="010A17A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A9227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CF5BB3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A1ACBD2" w14:textId="77777777" w:rsidR="00733C8D" w:rsidRDefault="00733C8D" w:rsidP="00733C8D"/>
        </w:tc>
      </w:tr>
      <w:tr w:rsidR="00733C8D" w14:paraId="15746EE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A056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EE5945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1E3A66E" w14:textId="77777777" w:rsidR="00733C8D" w:rsidRDefault="00733C8D" w:rsidP="00733C8D"/>
        </w:tc>
      </w:tr>
      <w:tr w:rsidR="00733C8D" w14:paraId="21748DF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F5C74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1A9206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6A60DFBF" w14:textId="77777777" w:rsidR="00733C8D" w:rsidRDefault="00733C8D" w:rsidP="00733C8D"/>
        </w:tc>
      </w:tr>
      <w:tr w:rsidR="00733C8D" w14:paraId="05907282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7D01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76F0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7F538CA" w14:textId="77777777" w:rsidR="00733C8D" w:rsidRDefault="00733C8D" w:rsidP="00733C8D"/>
        </w:tc>
      </w:tr>
      <w:tr w:rsidR="00733C8D" w14:paraId="79CCC13B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968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ECA6D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DC85760" w14:textId="77777777" w:rsidR="00733C8D" w:rsidRDefault="00733C8D" w:rsidP="00733C8D"/>
        </w:tc>
      </w:tr>
      <w:tr w:rsidR="00733C8D" w14:paraId="0DCB7D5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DFFF3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F0EF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2212D16" w14:textId="77777777" w:rsidR="00733C8D" w:rsidRDefault="00733C8D" w:rsidP="00733C8D"/>
        </w:tc>
      </w:tr>
      <w:tr w:rsidR="00733C8D" w14:paraId="7C0DBA3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405A3" w14:textId="77777777" w:rsidR="00733C8D" w:rsidRDefault="00733C8D" w:rsidP="00733C8D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A91D4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9D5D9B4" w14:textId="7AA5EDA0" w:rsidR="00733C8D" w:rsidRDefault="00733C8D" w:rsidP="00733C8D">
            <w:r>
              <w:t>0</w:t>
            </w:r>
            <w:r w:rsidR="00D11B80">
              <w:t>1</w:t>
            </w:r>
            <w:r w:rsidR="00EE615E">
              <w:t xml:space="preserve"> </w:t>
            </w:r>
            <w:r>
              <w:t>/</w:t>
            </w:r>
            <w:r w:rsidR="00EE615E">
              <w:t xml:space="preserve"> </w:t>
            </w:r>
            <w:r>
              <w:t>202</w:t>
            </w:r>
            <w:r w:rsidR="00D11B80">
              <w:t>4</w:t>
            </w:r>
            <w:r>
              <w:t xml:space="preserve"> </w:t>
            </w:r>
          </w:p>
        </w:tc>
      </w:tr>
      <w:tr w:rsidR="00733C8D" w14:paraId="2661203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D9211" w14:textId="77777777" w:rsidR="00733C8D" w:rsidRDefault="00733C8D" w:rsidP="00733C8D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C9781B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72118D28" w14:textId="15401F8B" w:rsidR="00733C8D" w:rsidRDefault="00733C8D" w:rsidP="00733C8D">
            <w:r>
              <w:t>0</w:t>
            </w:r>
            <w:r w:rsidR="00D11B80">
              <w:t>1</w:t>
            </w:r>
            <w:r w:rsidR="00EE615E">
              <w:t xml:space="preserve"> </w:t>
            </w:r>
            <w:r>
              <w:t>/</w:t>
            </w:r>
            <w:r w:rsidR="00EE615E">
              <w:t xml:space="preserve"> </w:t>
            </w:r>
            <w:r>
              <w:t>202</w:t>
            </w:r>
            <w:r w:rsidR="00D11B80">
              <w:t>6</w:t>
            </w:r>
            <w:r>
              <w:t xml:space="preserve"> </w:t>
            </w:r>
          </w:p>
        </w:tc>
      </w:tr>
      <w:tr w:rsidR="00733C8D" w14:paraId="6AA3998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1D61A6" w14:textId="77777777" w:rsidR="00733C8D" w:rsidRDefault="00733C8D" w:rsidP="00733C8D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3819B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C3E3C7F" w14:textId="179724C7" w:rsidR="00733C8D" w:rsidRDefault="00733C8D" w:rsidP="00733C8D">
            <w:r>
              <w:t>0</w:t>
            </w:r>
            <w:r w:rsidR="00D11B80">
              <w:t>1</w:t>
            </w:r>
            <w:r w:rsidR="00EE615E">
              <w:t xml:space="preserve"> </w:t>
            </w:r>
            <w:r>
              <w:t>/</w:t>
            </w:r>
            <w:r w:rsidR="00EE615E">
              <w:t xml:space="preserve"> </w:t>
            </w:r>
            <w:r>
              <w:t>202</w:t>
            </w:r>
            <w:r w:rsidR="00D11B80">
              <w:t>7</w:t>
            </w:r>
            <w:r>
              <w:t xml:space="preserve"> </w:t>
            </w:r>
          </w:p>
        </w:tc>
      </w:tr>
    </w:tbl>
    <w:p w14:paraId="214564CD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25AF4224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CC02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63F76A20" w14:textId="77777777" w:rsidR="000D7F1B" w:rsidRPr="000D7F1B" w:rsidRDefault="000D7F1B" w:rsidP="00E3242C">
            <w:pPr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4F8923DD" w14:textId="255E9477" w:rsidR="000D7F1B" w:rsidRDefault="000D7F1B" w:rsidP="0027020B">
      <w:pPr>
        <w:spacing w:after="0"/>
        <w:rPr>
          <w:sz w:val="16"/>
        </w:rPr>
      </w:pPr>
    </w:p>
    <w:p w14:paraId="38726A3B" w14:textId="18621A79" w:rsidR="004D276A" w:rsidRPr="004D276A" w:rsidRDefault="004D276A" w:rsidP="004D276A">
      <w:pPr>
        <w:rPr>
          <w:sz w:val="16"/>
        </w:rPr>
      </w:pPr>
    </w:p>
    <w:p w14:paraId="069E60EA" w14:textId="716733BC" w:rsidR="004D276A" w:rsidRPr="004D276A" w:rsidRDefault="004D276A" w:rsidP="00135D28">
      <w:pPr>
        <w:tabs>
          <w:tab w:val="left" w:pos="2805"/>
          <w:tab w:val="left" w:pos="7755"/>
        </w:tabs>
        <w:rPr>
          <w:sz w:val="16"/>
        </w:rPr>
      </w:pPr>
      <w:r>
        <w:rPr>
          <w:sz w:val="16"/>
        </w:rPr>
        <w:tab/>
      </w:r>
      <w:r w:rsidR="00135D28">
        <w:rPr>
          <w:sz w:val="16"/>
        </w:rPr>
        <w:tab/>
      </w:r>
    </w:p>
    <w:sectPr w:rsidR="004D276A" w:rsidRPr="004D276A" w:rsidSect="002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C9DB" w14:textId="77777777" w:rsidR="00F54035" w:rsidRDefault="00F54035" w:rsidP="00D108DD">
      <w:pPr>
        <w:spacing w:after="0" w:line="240" w:lineRule="auto"/>
      </w:pPr>
      <w:r>
        <w:separator/>
      </w:r>
    </w:p>
  </w:endnote>
  <w:endnote w:type="continuationSeparator" w:id="0">
    <w:p w14:paraId="6D0D8E4A" w14:textId="77777777" w:rsidR="00F54035" w:rsidRDefault="00F54035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F655" w14:textId="77777777" w:rsidR="00135D28" w:rsidRDefault="00135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B34" w14:textId="082EF03D" w:rsidR="00D108DD" w:rsidRPr="0027020B" w:rsidRDefault="00135D28" w:rsidP="0027020B">
    <w:pPr>
      <w:pStyle w:val="Footer"/>
      <w:tabs>
        <w:tab w:val="clear" w:pos="4513"/>
        <w:tab w:val="clear" w:pos="9026"/>
      </w:tabs>
      <w:jc w:val="center"/>
      <w:rPr>
        <w:sz w:val="18"/>
      </w:rPr>
    </w:pPr>
    <w:r>
      <w:rPr>
        <w:sz w:val="18"/>
      </w:rPr>
      <w:t>www.bomar.ie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984" w14:textId="77777777" w:rsidR="00135D28" w:rsidRDefault="0013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A562" w14:textId="77777777" w:rsidR="00F54035" w:rsidRDefault="00F54035" w:rsidP="00D108DD">
      <w:pPr>
        <w:spacing w:after="0" w:line="240" w:lineRule="auto"/>
      </w:pPr>
      <w:r>
        <w:separator/>
      </w:r>
    </w:p>
  </w:footnote>
  <w:footnote w:type="continuationSeparator" w:id="0">
    <w:p w14:paraId="673FE736" w14:textId="77777777" w:rsidR="00F54035" w:rsidRDefault="00F54035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2649" w14:textId="77777777" w:rsidR="00135D28" w:rsidRDefault="00135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35FC" w14:textId="77777777" w:rsidR="002B0531" w:rsidRDefault="002B0531" w:rsidP="002B0531">
    <w:pPr>
      <w:pStyle w:val="Header"/>
      <w:jc w:val="right"/>
    </w:pPr>
  </w:p>
  <w:p w14:paraId="7E23C13C" w14:textId="77777777" w:rsidR="008B2686" w:rsidRDefault="008B2686" w:rsidP="002B0531">
    <w:pPr>
      <w:pStyle w:val="Header"/>
      <w:jc w:val="right"/>
    </w:pPr>
  </w:p>
  <w:p w14:paraId="3CB91FF2" w14:textId="77777777" w:rsidR="002B0531" w:rsidRDefault="002B0531" w:rsidP="002B0531">
    <w:pPr>
      <w:pStyle w:val="Header"/>
    </w:pPr>
  </w:p>
  <w:p w14:paraId="250B5837" w14:textId="77777777" w:rsidR="002B0531" w:rsidRDefault="002B0531" w:rsidP="002B0531">
    <w:pPr>
      <w:pStyle w:val="Header"/>
    </w:pPr>
    <w:r>
      <w:t xml:space="preserve">    </w:t>
    </w:r>
    <w:r>
      <w:tab/>
      <w:t xml:space="preserve">         </w:t>
    </w:r>
    <w:r w:rsidR="00342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FAB01" wp14:editId="7C9020D9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094" cy="687823"/>
              <wp:effectExtent l="0" t="0" r="19050" b="1714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4" cy="687823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95C13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3FAB01" id="Rounded Rectangle 1" o:spid="_x0000_s1026" style="position:absolute;margin-left:249.25pt;margin-top:-.05pt;width:259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" fillcolor="#bfbfbf [2412]" strokecolor="#a5a5a5 [2092]" strokeweight="1pt">
              <v:stroke joinstyle="miter"/>
              <v:textbox>
                <w:txbxContent>
                  <w:p w14:paraId="4DC95C13" w14:textId="77777777"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3F43EC87" w14:textId="4E3F2EC4" w:rsidR="00D108DD" w:rsidRDefault="00135D28">
    <w:pPr>
      <w:pStyle w:val="Header"/>
    </w:pPr>
    <w:r>
      <w:rPr>
        <w:noProof/>
      </w:rPr>
      <w:drawing>
        <wp:inline distT="0" distB="0" distL="0" distR="0" wp14:anchorId="68F1E84C" wp14:editId="2369964F">
          <wp:extent cx="2188210" cy="932180"/>
          <wp:effectExtent l="0" t="0" r="2540" b="1270"/>
          <wp:docPr id="2045721182" name="Picture 1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721182" name="Picture 1" descr="A white letters on a green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4055" w14:textId="77777777" w:rsidR="00135D28" w:rsidRDefault="00135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2"/>
    <w:rsid w:val="00030FD1"/>
    <w:rsid w:val="000A74BD"/>
    <w:rsid w:val="000B0542"/>
    <w:rsid w:val="000D3C96"/>
    <w:rsid w:val="000D7F1B"/>
    <w:rsid w:val="00105BAD"/>
    <w:rsid w:val="0011589E"/>
    <w:rsid w:val="00135D28"/>
    <w:rsid w:val="00142F78"/>
    <w:rsid w:val="00144D86"/>
    <w:rsid w:val="00242597"/>
    <w:rsid w:val="0027020B"/>
    <w:rsid w:val="0029252F"/>
    <w:rsid w:val="002B0531"/>
    <w:rsid w:val="002C1B53"/>
    <w:rsid w:val="002C2282"/>
    <w:rsid w:val="002F78AF"/>
    <w:rsid w:val="00342D91"/>
    <w:rsid w:val="003501AF"/>
    <w:rsid w:val="00383E62"/>
    <w:rsid w:val="00401474"/>
    <w:rsid w:val="0045097D"/>
    <w:rsid w:val="004632C7"/>
    <w:rsid w:val="00463E24"/>
    <w:rsid w:val="004827EE"/>
    <w:rsid w:val="004D276A"/>
    <w:rsid w:val="004F41FD"/>
    <w:rsid w:val="0058742C"/>
    <w:rsid w:val="006067E2"/>
    <w:rsid w:val="00647B7F"/>
    <w:rsid w:val="006F7410"/>
    <w:rsid w:val="00723141"/>
    <w:rsid w:val="00733C8D"/>
    <w:rsid w:val="007A1335"/>
    <w:rsid w:val="007F4CAC"/>
    <w:rsid w:val="0084453B"/>
    <w:rsid w:val="00850F61"/>
    <w:rsid w:val="00877900"/>
    <w:rsid w:val="008B2686"/>
    <w:rsid w:val="008B4173"/>
    <w:rsid w:val="008B5B05"/>
    <w:rsid w:val="008F4CCF"/>
    <w:rsid w:val="009041D2"/>
    <w:rsid w:val="00964249"/>
    <w:rsid w:val="00A06959"/>
    <w:rsid w:val="00A2010B"/>
    <w:rsid w:val="00A4367A"/>
    <w:rsid w:val="00A653A3"/>
    <w:rsid w:val="00A83EB6"/>
    <w:rsid w:val="00AD0376"/>
    <w:rsid w:val="00AD0D6B"/>
    <w:rsid w:val="00AD68C9"/>
    <w:rsid w:val="00AE1056"/>
    <w:rsid w:val="00AE14D8"/>
    <w:rsid w:val="00B16A96"/>
    <w:rsid w:val="00B31030"/>
    <w:rsid w:val="00BB1DAD"/>
    <w:rsid w:val="00BC2176"/>
    <w:rsid w:val="00C94DD1"/>
    <w:rsid w:val="00CA417D"/>
    <w:rsid w:val="00D108DD"/>
    <w:rsid w:val="00D11B80"/>
    <w:rsid w:val="00E52004"/>
    <w:rsid w:val="00EB57DB"/>
    <w:rsid w:val="00EC0636"/>
    <w:rsid w:val="00EC0985"/>
    <w:rsid w:val="00ED1A84"/>
    <w:rsid w:val="00EE615E"/>
    <w:rsid w:val="00F2067D"/>
    <w:rsid w:val="00F478A6"/>
    <w:rsid w:val="00F54035"/>
    <w:rsid w:val="00F63590"/>
    <w:rsid w:val="00FB0696"/>
    <w:rsid w:val="00FB2A48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BCA4FA"/>
  <w15:chartTrackingRefBased/>
  <w15:docId w15:val="{1585DE4A-9A40-468D-B12A-BD0D9D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B"/>
    <w:rsid w:val="000A22FB"/>
    <w:rsid w:val="002E32E2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95"/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2024-02-08T12:26:00Z</dcterms:created>
  <dcterms:modified xsi:type="dcterms:W3CDTF">2024-02-08T12:26:00Z</dcterms:modified>
</cp:coreProperties>
</file>